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A245" w14:textId="77777777" w:rsidR="00D44506" w:rsidRDefault="00D44506" w:rsidP="00952952">
      <w:pPr>
        <w:jc w:val="center"/>
        <w:rPr>
          <w:rFonts w:cs="MS Mincho" w:hint="eastAsia"/>
          <w:color w:val="333333"/>
          <w:spacing w:val="18"/>
          <w:sz w:val="28"/>
          <w:szCs w:val="28"/>
          <w:shd w:val="clear" w:color="auto" w:fill="FFFFFF"/>
        </w:rPr>
      </w:pPr>
    </w:p>
    <w:p w14:paraId="36FA5723" w14:textId="6DB9A551" w:rsidR="005251BF" w:rsidRPr="007509A0" w:rsidRDefault="005251BF" w:rsidP="00952952">
      <w:pPr>
        <w:jc w:val="center"/>
        <w:rPr>
          <w:rFonts w:cs="MS Mincho"/>
          <w:color w:val="333333"/>
          <w:spacing w:val="18"/>
          <w:sz w:val="22"/>
          <w:szCs w:val="22"/>
          <w:shd w:val="clear" w:color="auto" w:fill="FFFFFF"/>
        </w:rPr>
      </w:pPr>
      <w:r w:rsidRPr="005251BF">
        <w:rPr>
          <w:rFonts w:cs="MS Mincho"/>
          <w:color w:val="333333"/>
          <w:spacing w:val="18"/>
          <w:sz w:val="28"/>
          <w:szCs w:val="28"/>
          <w:shd w:val="clear" w:color="auto" w:fill="FFFFFF"/>
        </w:rPr>
        <w:t>機構指定の</w:t>
      </w:r>
      <w:r w:rsidR="007509A0">
        <w:rPr>
          <w:rFonts w:cs="MS Mincho" w:hint="eastAsia"/>
          <w:color w:val="333333"/>
          <w:spacing w:val="18"/>
          <w:sz w:val="28"/>
          <w:szCs w:val="28"/>
          <w:shd w:val="clear" w:color="auto" w:fill="FFFFFF"/>
        </w:rPr>
        <w:t>実地研修</w:t>
      </w:r>
      <w:r w:rsidR="007509A0">
        <w:rPr>
          <w:rFonts w:cs="MS Mincho"/>
          <w:color w:val="333333"/>
          <w:spacing w:val="18"/>
          <w:sz w:val="28"/>
          <w:szCs w:val="28"/>
          <w:shd w:val="clear" w:color="auto" w:fill="FFFFFF"/>
        </w:rPr>
        <w:t>施設における</w:t>
      </w:r>
      <w:r>
        <w:rPr>
          <w:rFonts w:cs="MS Mincho" w:hint="eastAsia"/>
          <w:color w:val="333333"/>
          <w:spacing w:val="18"/>
          <w:sz w:val="28"/>
          <w:szCs w:val="28"/>
          <w:shd w:val="clear" w:color="auto" w:fill="FFFFFF"/>
        </w:rPr>
        <w:t>研修内容に関する</w:t>
      </w:r>
      <w:r w:rsidRPr="005251BF">
        <w:rPr>
          <w:rFonts w:cs="MS Mincho" w:hint="eastAsia"/>
          <w:color w:val="333333"/>
          <w:spacing w:val="18"/>
          <w:sz w:val="28"/>
          <w:szCs w:val="28"/>
          <w:shd w:val="clear" w:color="auto" w:fill="FFFFFF"/>
        </w:rPr>
        <w:t>アンケート</w:t>
      </w:r>
      <w:r w:rsidR="007509A0">
        <w:rPr>
          <w:rFonts w:cs="MS Mincho" w:hint="eastAsia"/>
          <w:color w:val="333333"/>
          <w:spacing w:val="18"/>
          <w:sz w:val="28"/>
          <w:szCs w:val="28"/>
          <w:shd w:val="clear" w:color="auto" w:fill="FFFFFF"/>
        </w:rPr>
        <w:t>調査</w:t>
      </w:r>
    </w:p>
    <w:p w14:paraId="3CEDA757" w14:textId="77777777" w:rsidR="00A7443C" w:rsidRDefault="00A7443C"/>
    <w:p w14:paraId="6A61973A" w14:textId="46DA7BCA" w:rsidR="007509A0" w:rsidRDefault="000569D7">
      <w:pPr>
        <w:rPr>
          <w:rFonts w:hint="eastAsia"/>
        </w:rPr>
      </w:pPr>
      <w:r>
        <w:rPr>
          <w:rFonts w:hint="eastAsia"/>
        </w:rPr>
        <w:t xml:space="preserve">　救急撮影技師認定試験の筆記試験合格者の皆様、筆記試験合格おめでとうございます。</w:t>
      </w:r>
    </w:p>
    <w:p w14:paraId="46CBD783" w14:textId="7F42BFEC" w:rsidR="000569D7" w:rsidRPr="000569D7" w:rsidRDefault="00143470">
      <w:pPr>
        <w:rPr>
          <w:rFonts w:hint="eastAsia"/>
        </w:rPr>
      </w:pPr>
      <w:r>
        <w:rPr>
          <w:rFonts w:hint="eastAsia"/>
        </w:rPr>
        <w:t>筆記試験合格者の方は機構指定の実地研修施設での研修が必須となります。研修に関しては研修レポートを作成して頂いていますが、研修内容に関する</w:t>
      </w:r>
      <w:r w:rsidR="00CB034B">
        <w:rPr>
          <w:rFonts w:hint="eastAsia"/>
        </w:rPr>
        <w:t>研修者の皆様からの反応を把握することが出来ておりません。また</w:t>
      </w:r>
      <w:r w:rsidR="00CB034B">
        <w:rPr>
          <w:rFonts w:hint="eastAsia"/>
        </w:rPr>
        <w:t>新たな実地研修施設から</w:t>
      </w:r>
      <w:r w:rsidR="00CB034B">
        <w:rPr>
          <w:rFonts w:hint="eastAsia"/>
        </w:rPr>
        <w:t>は具体的な研修内容組み立てなどを迷われている施設も多く、当機構</w:t>
      </w:r>
      <w:r w:rsidR="00CB034B">
        <w:rPr>
          <w:rFonts w:hint="eastAsia"/>
        </w:rPr>
        <w:t>への問い合わせも少なくはありません</w:t>
      </w:r>
    </w:p>
    <w:p w14:paraId="57213BC4" w14:textId="4511107F" w:rsidR="00CB034B" w:rsidRDefault="003927C7">
      <w:r>
        <w:rPr>
          <w:rFonts w:hint="eastAsia"/>
        </w:rPr>
        <w:t>そこで</w:t>
      </w:r>
      <w:r w:rsidR="00BD50C7">
        <w:rPr>
          <w:rFonts w:hint="eastAsia"/>
        </w:rPr>
        <w:t>研修状況に関するアンケートに</w:t>
      </w:r>
      <w:r w:rsidR="00CE204A">
        <w:rPr>
          <w:rFonts w:hint="eastAsia"/>
        </w:rPr>
        <w:t>お答え頂きたいと思います</w:t>
      </w:r>
      <w:r w:rsidR="00AF5F5C">
        <w:rPr>
          <w:rFonts w:hint="eastAsia"/>
        </w:rPr>
        <w:t>。</w:t>
      </w:r>
      <w:r w:rsidR="00CB034B">
        <w:rPr>
          <w:rFonts w:hint="eastAsia"/>
          <w:b/>
        </w:rPr>
        <w:t>尚、本アンケートの情報などは本機構</w:t>
      </w:r>
      <w:r w:rsidR="00AF5F5C" w:rsidRPr="00F04752">
        <w:rPr>
          <w:rFonts w:hint="eastAsia"/>
          <w:b/>
        </w:rPr>
        <w:t>内での使用に留め、特定の施設情報などが公表されることはありません</w:t>
      </w:r>
      <w:r w:rsidR="00AF5F5C">
        <w:rPr>
          <w:rFonts w:hint="eastAsia"/>
        </w:rPr>
        <w:t>。</w:t>
      </w:r>
    </w:p>
    <w:p w14:paraId="0E7D1821" w14:textId="4A0CC886" w:rsidR="00AF5F5C" w:rsidRDefault="00AF5F5C">
      <w:r>
        <w:rPr>
          <w:rFonts w:hint="eastAsia"/>
        </w:rPr>
        <w:t>何卒、ご協力のほどお願い申し上げます。</w:t>
      </w:r>
    </w:p>
    <w:p w14:paraId="7689B947" w14:textId="77777777" w:rsidR="00A70072" w:rsidRDefault="00A70072"/>
    <w:p w14:paraId="06C1E438" w14:textId="77777777" w:rsidR="00A70072" w:rsidRDefault="00A70072">
      <w:pPr>
        <w:rPr>
          <w:rFonts w:hint="eastAsia"/>
        </w:rPr>
      </w:pPr>
    </w:p>
    <w:p w14:paraId="575CDB09" w14:textId="0653A949" w:rsidR="00A70072" w:rsidRDefault="00A70072" w:rsidP="00A70072">
      <w:pPr>
        <w:pStyle w:val="a3"/>
        <w:numPr>
          <w:ilvl w:val="0"/>
          <w:numId w:val="1"/>
        </w:numPr>
        <w:ind w:leftChars="0"/>
        <w:rPr>
          <w:sz w:val="24"/>
          <w:szCs w:val="24"/>
        </w:rPr>
      </w:pPr>
      <w:r>
        <w:rPr>
          <w:sz w:val="24"/>
          <w:szCs w:val="24"/>
        </w:rPr>
        <w:t xml:space="preserve"> </w:t>
      </w:r>
      <w:r w:rsidR="00CB034B">
        <w:rPr>
          <w:rFonts w:hint="eastAsia"/>
          <w:sz w:val="24"/>
          <w:szCs w:val="24"/>
        </w:rPr>
        <w:t>実地研修</w:t>
      </w:r>
      <w:r w:rsidRPr="00A70072">
        <w:rPr>
          <w:rFonts w:hint="eastAsia"/>
          <w:sz w:val="24"/>
          <w:szCs w:val="24"/>
        </w:rPr>
        <w:t>施設の救急</w:t>
      </w:r>
      <w:r w:rsidR="00674B10">
        <w:rPr>
          <w:rFonts w:hint="eastAsia"/>
          <w:sz w:val="24"/>
          <w:szCs w:val="24"/>
        </w:rPr>
        <w:t>運営体制は</w:t>
      </w:r>
      <w:r w:rsidR="00796C82">
        <w:rPr>
          <w:rFonts w:hint="eastAsia"/>
          <w:sz w:val="24"/>
          <w:szCs w:val="24"/>
        </w:rPr>
        <w:t>（○で囲みください）</w:t>
      </w:r>
    </w:p>
    <w:p w14:paraId="62FB136D" w14:textId="4033E409" w:rsidR="00674B10" w:rsidRDefault="00796C82" w:rsidP="00674B10">
      <w:pPr>
        <w:pStyle w:val="a3"/>
        <w:ind w:leftChars="0" w:left="360"/>
        <w:rPr>
          <w:sz w:val="24"/>
          <w:szCs w:val="24"/>
        </w:rPr>
      </w:pPr>
      <w:r>
        <w:rPr>
          <w:rFonts w:hint="eastAsia"/>
          <w:sz w:val="24"/>
          <w:szCs w:val="24"/>
        </w:rPr>
        <w:t xml:space="preserve">　　　　　</w:t>
      </w:r>
      <w:r>
        <w:rPr>
          <w:sz w:val="24"/>
          <w:szCs w:val="24"/>
        </w:rPr>
        <w:t>1</w:t>
      </w:r>
      <w:r>
        <w:rPr>
          <w:rFonts w:hint="eastAsia"/>
          <w:sz w:val="24"/>
          <w:szCs w:val="24"/>
        </w:rPr>
        <w:t>次救急　　・　　2次救急　　・　　3次救急</w:t>
      </w:r>
    </w:p>
    <w:p w14:paraId="7B687D1F" w14:textId="77777777" w:rsidR="00A0347D" w:rsidRDefault="00A0347D" w:rsidP="00796C82"/>
    <w:p w14:paraId="4F808E66" w14:textId="79BFA379" w:rsidR="00796C82" w:rsidRDefault="00796C82" w:rsidP="00796C82">
      <w:pPr>
        <w:rPr>
          <w:rFonts w:hint="eastAsia"/>
        </w:rPr>
      </w:pPr>
      <w:r w:rsidRPr="00A0347D">
        <w:rPr>
          <w:rFonts w:hint="eastAsia"/>
        </w:rPr>
        <w:t>研修内容について</w:t>
      </w:r>
      <w:r w:rsidR="00A0347D" w:rsidRPr="00A0347D">
        <w:rPr>
          <w:rFonts w:hint="eastAsia"/>
        </w:rPr>
        <w:t>（該当する方を○で囲みください）</w:t>
      </w:r>
    </w:p>
    <w:p w14:paraId="5E82D3F9" w14:textId="77777777" w:rsidR="00EF2705" w:rsidRPr="00A0347D" w:rsidRDefault="00EF2705" w:rsidP="00796C82"/>
    <w:p w14:paraId="10C9432B" w14:textId="5FB00578" w:rsidR="00A0347D" w:rsidRPr="00A0347D" w:rsidRDefault="00A0347D" w:rsidP="00A0347D">
      <w:pPr>
        <w:rPr>
          <w:rFonts w:ascii="MS Mincho" w:hAnsi="MS Mincho" w:cs="MS Mincho"/>
          <w:color w:val="333333"/>
          <w:spacing w:val="18"/>
          <w:shd w:val="clear" w:color="auto" w:fill="FFFFFF"/>
        </w:rPr>
      </w:pPr>
      <w:r w:rsidRPr="00A0347D">
        <w:t xml:space="preserve">1. </w:t>
      </w:r>
      <w:r w:rsidRPr="00A0347D">
        <w:rPr>
          <w:rFonts w:cs="MS Mincho"/>
          <w:color w:val="333333"/>
          <w:spacing w:val="18"/>
          <w:shd w:val="clear" w:color="auto" w:fill="FFFFFF"/>
        </w:rPr>
        <w:t>当直業務の引き継ぎ時に症例報告を</w:t>
      </w:r>
      <w:r w:rsidR="00CB034B">
        <w:rPr>
          <w:rFonts w:cs="MS Mincho" w:hint="eastAsia"/>
          <w:color w:val="333333"/>
          <w:spacing w:val="18"/>
          <w:shd w:val="clear" w:color="auto" w:fill="FFFFFF"/>
        </w:rPr>
        <w:t>体験した</w:t>
      </w:r>
    </w:p>
    <w:p w14:paraId="55C3A4D0" w14:textId="39DF065F" w:rsidR="00A0347D" w:rsidRPr="00A0347D" w:rsidRDefault="00CB034B" w:rsidP="00A0347D">
      <w:r>
        <w:rPr>
          <w:rFonts w:hint="eastAsia"/>
        </w:rPr>
        <w:t xml:space="preserve">　　体験した</w:t>
      </w:r>
      <w:r w:rsidR="00A0347D">
        <w:rPr>
          <w:rFonts w:hint="eastAsia"/>
        </w:rPr>
        <w:t xml:space="preserve">　　</w:t>
      </w:r>
      <w:r>
        <w:rPr>
          <w:rFonts w:hint="eastAsia"/>
        </w:rPr>
        <w:t>・　　　体験しなかった</w:t>
      </w:r>
    </w:p>
    <w:p w14:paraId="0C1EE451" w14:textId="77777777" w:rsidR="00A0347D" w:rsidRDefault="00A0347D" w:rsidP="00A0347D"/>
    <w:p w14:paraId="24E7424C" w14:textId="77777777" w:rsidR="00A0347D" w:rsidRDefault="00A0347D" w:rsidP="00A0347D">
      <w:pPr>
        <w:rPr>
          <w:rFonts w:eastAsia="Times New Roman"/>
        </w:rPr>
      </w:pPr>
      <w:r>
        <w:t xml:space="preserve">2. </w:t>
      </w:r>
      <w:r w:rsidRPr="00A0347D">
        <w:rPr>
          <w:rFonts w:ascii="MS Mincho" w:hAnsi="MS Mincho" w:cs="MS Mincho"/>
          <w:color w:val="333333"/>
          <w:spacing w:val="18"/>
          <w:shd w:val="clear" w:color="auto" w:fill="FFFFFF"/>
        </w:rPr>
        <w:t>症例検討会，カンファレンスに出席し多職種による連携した診療とふりかえりを体験する．</w:t>
      </w:r>
    </w:p>
    <w:p w14:paraId="5D88D1E4" w14:textId="77777777" w:rsidR="00CB034B" w:rsidRPr="00A0347D" w:rsidRDefault="00A0347D" w:rsidP="00CB034B">
      <w:r>
        <w:t xml:space="preserve">    </w:t>
      </w:r>
      <w:r w:rsidR="00CB034B">
        <w:rPr>
          <w:rFonts w:hint="eastAsia"/>
        </w:rPr>
        <w:t>体験した　　・　　　体験しなかった</w:t>
      </w:r>
    </w:p>
    <w:p w14:paraId="594AB491" w14:textId="77777777" w:rsidR="00A0347D" w:rsidRDefault="00A0347D" w:rsidP="00A0347D">
      <w:pPr>
        <w:rPr>
          <w:rFonts w:hint="eastAsia"/>
        </w:rPr>
      </w:pPr>
    </w:p>
    <w:p w14:paraId="7F6C55DD" w14:textId="04ECEED5" w:rsidR="00A0347D" w:rsidRPr="00A0347D" w:rsidRDefault="00A0347D" w:rsidP="00A0347D">
      <w:pPr>
        <w:rPr>
          <w:rFonts w:ascii="MS Mincho" w:hAnsi="MS Mincho" w:cs="MS Mincho" w:hint="eastAsia"/>
          <w:color w:val="333333"/>
          <w:spacing w:val="18"/>
          <w:shd w:val="clear" w:color="auto" w:fill="FFFFFF"/>
        </w:rPr>
      </w:pPr>
      <w:r>
        <w:t>3.</w:t>
      </w:r>
      <w:r w:rsidRPr="00A0347D">
        <w:t xml:space="preserve"> </w:t>
      </w:r>
      <w:r w:rsidRPr="00A0347D">
        <w:rPr>
          <w:rFonts w:ascii="MS Mincho" w:hAnsi="MS Mincho" w:cs="MS Mincho"/>
          <w:color w:val="333333"/>
          <w:spacing w:val="18"/>
          <w:shd w:val="clear" w:color="auto" w:fill="FFFFFF"/>
        </w:rPr>
        <w:t>患者の安全な取り扱いに関する技術</w:t>
      </w:r>
      <w:r w:rsidR="00CB034B">
        <w:rPr>
          <w:rFonts w:ascii="MS Mincho" w:hAnsi="MS Mincho" w:cs="MS Mincho" w:hint="eastAsia"/>
          <w:color w:val="333333"/>
          <w:spacing w:val="18"/>
          <w:shd w:val="clear" w:color="auto" w:fill="FFFFFF"/>
        </w:rPr>
        <w:t>や講習</w:t>
      </w:r>
      <w:r w:rsidR="00CB034B">
        <w:rPr>
          <w:rFonts w:ascii="MS Mincho" w:hAnsi="MS Mincho" w:cs="MS Mincho"/>
          <w:color w:val="333333"/>
          <w:spacing w:val="18"/>
          <w:shd w:val="clear" w:color="auto" w:fill="FFFFFF"/>
        </w:rPr>
        <w:t>を</w:t>
      </w:r>
      <w:r w:rsidR="00CB034B">
        <w:rPr>
          <w:rFonts w:ascii="MS Mincho" w:hAnsi="MS Mincho" w:cs="MS Mincho" w:hint="eastAsia"/>
          <w:color w:val="333333"/>
          <w:spacing w:val="18"/>
          <w:shd w:val="clear" w:color="auto" w:fill="FFFFFF"/>
        </w:rPr>
        <w:t>体験した</w:t>
      </w:r>
    </w:p>
    <w:p w14:paraId="2A813A13" w14:textId="77777777" w:rsidR="00CB034B" w:rsidRPr="00A0347D" w:rsidRDefault="00A0347D" w:rsidP="00CB034B">
      <w:r>
        <w:t xml:space="preserve">    </w:t>
      </w:r>
      <w:r w:rsidR="00CB034B">
        <w:rPr>
          <w:rFonts w:hint="eastAsia"/>
        </w:rPr>
        <w:t>体験した　　・　　　体験しなかった</w:t>
      </w:r>
    </w:p>
    <w:p w14:paraId="44C2748E" w14:textId="3A9DBF33" w:rsidR="00A0347D" w:rsidRDefault="00305D21" w:rsidP="00A0347D">
      <w:pPr>
        <w:rPr>
          <w:rFonts w:hint="eastAsia"/>
        </w:rPr>
      </w:pPr>
      <w:r>
        <w:rPr>
          <w:rFonts w:hint="eastAsia"/>
        </w:rPr>
        <w:t xml:space="preserve">　　</w:t>
      </w:r>
    </w:p>
    <w:p w14:paraId="08608B33" w14:textId="36E23244" w:rsidR="00A0347D" w:rsidRDefault="00A0347D" w:rsidP="00A0347D">
      <w:pPr>
        <w:rPr>
          <w:rFonts w:eastAsia="Times New Roman"/>
        </w:rPr>
      </w:pPr>
      <w:r>
        <w:t xml:space="preserve">4. </w:t>
      </w:r>
      <w:r w:rsidRPr="00A0347D">
        <w:rPr>
          <w:rFonts w:ascii="MS Mincho" w:hAnsi="MS Mincho" w:cs="MS Mincho"/>
          <w:color w:val="333333"/>
          <w:spacing w:val="18"/>
          <w:shd w:val="clear" w:color="auto" w:fill="FFFFFF"/>
        </w:rPr>
        <w:t>感染予防に関する技術</w:t>
      </w:r>
      <w:r w:rsidR="00CB034B">
        <w:rPr>
          <w:rFonts w:ascii="MS Mincho" w:hAnsi="MS Mincho" w:cs="MS Mincho" w:hint="eastAsia"/>
          <w:color w:val="333333"/>
          <w:spacing w:val="18"/>
          <w:shd w:val="clear" w:color="auto" w:fill="FFFFFF"/>
        </w:rPr>
        <w:t>や講習</w:t>
      </w:r>
      <w:r w:rsidRPr="00A0347D">
        <w:rPr>
          <w:rFonts w:ascii="MS Mincho" w:hAnsi="MS Mincho" w:cs="MS Mincho"/>
          <w:color w:val="333333"/>
          <w:spacing w:val="18"/>
          <w:shd w:val="clear" w:color="auto" w:fill="FFFFFF"/>
        </w:rPr>
        <w:t>，</w:t>
      </w:r>
      <w:r w:rsidR="00CB034B">
        <w:rPr>
          <w:rFonts w:ascii="MS Mincho" w:hAnsi="MS Mincho" w:cs="MS Mincho" w:hint="eastAsia"/>
          <w:color w:val="333333"/>
          <w:spacing w:val="18"/>
          <w:shd w:val="clear" w:color="auto" w:fill="FFFFFF"/>
        </w:rPr>
        <w:t>並びに</w:t>
      </w:r>
      <w:r w:rsidR="00CB034B">
        <w:rPr>
          <w:rFonts w:ascii="MS Mincho" w:hAnsi="MS Mincho" w:cs="MS Mincho"/>
          <w:color w:val="333333"/>
          <w:spacing w:val="18"/>
          <w:shd w:val="clear" w:color="auto" w:fill="FFFFFF"/>
        </w:rPr>
        <w:t>初療時および病室撮影</w:t>
      </w:r>
      <w:r w:rsidR="00CB034B">
        <w:rPr>
          <w:rFonts w:ascii="MS Mincho" w:hAnsi="MS Mincho" w:cs="MS Mincho" w:hint="eastAsia"/>
          <w:color w:val="333333"/>
          <w:spacing w:val="18"/>
          <w:shd w:val="clear" w:color="auto" w:fill="FFFFFF"/>
        </w:rPr>
        <w:t>を体験した</w:t>
      </w:r>
      <w:r w:rsidRPr="00A0347D">
        <w:rPr>
          <w:rFonts w:ascii="MS Mincho" w:hAnsi="MS Mincho" w:cs="MS Mincho"/>
          <w:color w:val="333333"/>
          <w:spacing w:val="18"/>
          <w:shd w:val="clear" w:color="auto" w:fill="FFFFFF"/>
        </w:rPr>
        <w:t>．</w:t>
      </w:r>
    </w:p>
    <w:p w14:paraId="5091D8FD" w14:textId="072721DE" w:rsidR="00F8505D" w:rsidRDefault="00EF2705" w:rsidP="00A0347D">
      <w:pPr>
        <w:rPr>
          <w:rFonts w:hint="eastAsia"/>
        </w:rPr>
      </w:pPr>
      <w:r>
        <w:rPr>
          <w:rFonts w:hint="eastAsia"/>
        </w:rPr>
        <w:t xml:space="preserve">　　</w:t>
      </w:r>
      <w:r>
        <w:rPr>
          <w:rFonts w:hint="eastAsia"/>
        </w:rPr>
        <w:t>体験した　　・　　　体験しなかった</w:t>
      </w:r>
    </w:p>
    <w:p w14:paraId="034AE791" w14:textId="77777777" w:rsidR="00EF2705" w:rsidRDefault="00EF2705" w:rsidP="00A0347D"/>
    <w:p w14:paraId="5FEE8368" w14:textId="7E7F71A3" w:rsidR="00F8505D" w:rsidRPr="00F8505D" w:rsidRDefault="00F8505D" w:rsidP="00F8505D">
      <w:pPr>
        <w:rPr>
          <w:rFonts w:ascii="MS Mincho" w:hAnsi="MS Mincho" w:cs="MS Mincho"/>
          <w:color w:val="333333"/>
          <w:spacing w:val="18"/>
          <w:shd w:val="clear" w:color="auto" w:fill="FFFFFF"/>
        </w:rPr>
      </w:pPr>
      <w:r>
        <w:t xml:space="preserve">5. </w:t>
      </w:r>
      <w:r w:rsidR="00CB034B">
        <w:rPr>
          <w:rFonts w:ascii="MS Mincho" w:hAnsi="MS Mincho" w:cs="MS Mincho"/>
          <w:color w:val="333333"/>
          <w:spacing w:val="18"/>
          <w:shd w:val="clear" w:color="auto" w:fill="FFFFFF"/>
        </w:rPr>
        <w:t>救急搬入時の事前準備に立ち会い，各種情報取得の実際を体験</w:t>
      </w:r>
      <w:r w:rsidR="00CB034B">
        <w:rPr>
          <w:rFonts w:ascii="MS Mincho" w:hAnsi="MS Mincho" w:cs="MS Mincho" w:hint="eastAsia"/>
          <w:color w:val="333333"/>
          <w:spacing w:val="18"/>
          <w:shd w:val="clear" w:color="auto" w:fill="FFFFFF"/>
        </w:rPr>
        <w:t>した</w:t>
      </w:r>
      <w:r w:rsidRPr="00F8505D">
        <w:rPr>
          <w:rFonts w:ascii="MS Mincho" w:hAnsi="MS Mincho" w:cs="MS Mincho"/>
          <w:color w:val="333333"/>
          <w:spacing w:val="18"/>
          <w:shd w:val="clear" w:color="auto" w:fill="FFFFFF"/>
        </w:rPr>
        <w:t>．</w:t>
      </w:r>
    </w:p>
    <w:p w14:paraId="063E359C" w14:textId="4F7800F0" w:rsidR="00F8505D" w:rsidRDefault="00F8505D" w:rsidP="00A0347D">
      <w:r>
        <w:t xml:space="preserve">    </w:t>
      </w:r>
      <w:r w:rsidR="00EF2705">
        <w:rPr>
          <w:rFonts w:hint="eastAsia"/>
        </w:rPr>
        <w:t>体験した　　・　　　体験しなかった</w:t>
      </w:r>
    </w:p>
    <w:p w14:paraId="53816CD6" w14:textId="77777777" w:rsidR="00F8505D" w:rsidRDefault="00F8505D" w:rsidP="00A0347D"/>
    <w:p w14:paraId="294A9C4B" w14:textId="77777777" w:rsidR="00D44506" w:rsidRDefault="00D44506" w:rsidP="00F8505D">
      <w:pPr>
        <w:rPr>
          <w:rFonts w:hint="eastAsia"/>
        </w:rPr>
      </w:pPr>
    </w:p>
    <w:p w14:paraId="76E5AA5D" w14:textId="3BB99F8E" w:rsidR="00F8505D" w:rsidRPr="00F8505D" w:rsidRDefault="00F8505D" w:rsidP="00F8505D">
      <w:pPr>
        <w:rPr>
          <w:rFonts w:eastAsia="Times New Roman"/>
        </w:rPr>
      </w:pPr>
      <w:r>
        <w:lastRenderedPageBreak/>
        <w:t xml:space="preserve">6. </w:t>
      </w:r>
      <w:r w:rsidRPr="00F8505D">
        <w:rPr>
          <w:rFonts w:ascii="MS Mincho" w:hAnsi="MS Mincho" w:cs="MS Mincho"/>
          <w:color w:val="333333"/>
          <w:spacing w:val="18"/>
          <w:shd w:val="clear" w:color="auto" w:fill="FFFFFF"/>
        </w:rPr>
        <w:t>救急搬送患者の診療と画像情報の関わりを論理的に理解する</w:t>
      </w:r>
      <w:r w:rsidR="00CB034B">
        <w:rPr>
          <w:rFonts w:ascii="MS Mincho" w:hAnsi="MS Mincho" w:cs="MS Mincho" w:hint="eastAsia"/>
          <w:color w:val="333333"/>
          <w:spacing w:val="18"/>
          <w:shd w:val="clear" w:color="auto" w:fill="FFFFFF"/>
        </w:rPr>
        <w:t>時間があった</w:t>
      </w:r>
      <w:r w:rsidRPr="00F8505D">
        <w:rPr>
          <w:rFonts w:ascii="MS Mincho" w:hAnsi="MS Mincho" w:cs="MS Mincho"/>
          <w:color w:val="333333"/>
          <w:spacing w:val="18"/>
          <w:shd w:val="clear" w:color="auto" w:fill="FFFFFF"/>
        </w:rPr>
        <w:t>．</w:t>
      </w:r>
    </w:p>
    <w:p w14:paraId="67B65290" w14:textId="2AE1EBA7" w:rsidR="00F8505D" w:rsidRDefault="00F8505D" w:rsidP="00F8505D">
      <w:pPr>
        <w:rPr>
          <w:rFonts w:hint="eastAsia"/>
        </w:rPr>
      </w:pPr>
      <w:r>
        <w:t xml:space="preserve">    </w:t>
      </w:r>
      <w:r w:rsidR="00EF2705">
        <w:rPr>
          <w:rFonts w:hint="eastAsia"/>
        </w:rPr>
        <w:t>時間があった</w:t>
      </w:r>
      <w:r w:rsidR="00EF2705">
        <w:rPr>
          <w:rFonts w:hint="eastAsia"/>
        </w:rPr>
        <w:t xml:space="preserve">　　・　</w:t>
      </w:r>
      <w:r w:rsidR="00EF2705">
        <w:rPr>
          <w:rFonts w:hint="eastAsia"/>
        </w:rPr>
        <w:t>時間がなかった</w:t>
      </w:r>
    </w:p>
    <w:p w14:paraId="5C0AE11B" w14:textId="77777777" w:rsidR="00EF2705" w:rsidRDefault="00EF2705" w:rsidP="00F8505D"/>
    <w:p w14:paraId="588A427E" w14:textId="5D4F81DB" w:rsidR="00F8505D" w:rsidRDefault="00F8505D" w:rsidP="00A0347D">
      <w:r>
        <w:t xml:space="preserve">7. </w:t>
      </w:r>
      <w:r w:rsidR="00CB034B">
        <w:rPr>
          <w:rFonts w:hint="eastAsia"/>
        </w:rPr>
        <w:t>撮影の補助や救命処置などの介入を研修施設で体験した</w:t>
      </w:r>
      <w:r w:rsidR="00CB034B">
        <w:t>.</w:t>
      </w:r>
    </w:p>
    <w:p w14:paraId="1D16E741" w14:textId="514D1DE9" w:rsidR="00F8505D" w:rsidRPr="00F04752" w:rsidRDefault="00F8505D" w:rsidP="00F8505D">
      <w:r>
        <w:rPr>
          <w:rFonts w:hint="eastAsia"/>
        </w:rPr>
        <w:t xml:space="preserve">　　</w:t>
      </w:r>
      <w:r w:rsidR="00EF2705">
        <w:rPr>
          <w:rFonts w:hint="eastAsia"/>
        </w:rPr>
        <w:t>体験した　　・　　　体験しなかった</w:t>
      </w:r>
    </w:p>
    <w:p w14:paraId="380801A2" w14:textId="706A1887" w:rsidR="00F8505D" w:rsidRDefault="00EF2705" w:rsidP="00A0347D">
      <w:r>
        <w:rPr>
          <w:rFonts w:hint="eastAsia"/>
        </w:rPr>
        <w:t xml:space="preserve">　体験したとお答えの方で具体的な事例を書ける</w:t>
      </w:r>
      <w:r w:rsidR="00F04752">
        <w:rPr>
          <w:rFonts w:hint="eastAsia"/>
        </w:rPr>
        <w:t>場合は記入お願いします</w:t>
      </w:r>
    </w:p>
    <w:p w14:paraId="6C58FC1D" w14:textId="088581DD" w:rsidR="00F04752" w:rsidRDefault="00F04752" w:rsidP="00A0347D">
      <w:r>
        <w:rPr>
          <w:rFonts w:hint="eastAsia"/>
        </w:rPr>
        <w:t>（　　　　　　　　　　　　　　　　　　　　　　　　　　　　　　　　　　　　　　）</w:t>
      </w:r>
    </w:p>
    <w:p w14:paraId="78B6484B" w14:textId="77777777" w:rsidR="00F04752" w:rsidRDefault="00F04752" w:rsidP="00A0347D"/>
    <w:p w14:paraId="0400696C" w14:textId="1FF471E2" w:rsidR="00F04752" w:rsidRDefault="00F04752" w:rsidP="00A0347D">
      <w:r>
        <w:t xml:space="preserve">8. </w:t>
      </w:r>
      <w:r w:rsidR="00305D21">
        <w:rPr>
          <w:rFonts w:hint="eastAsia"/>
        </w:rPr>
        <w:t>救急医</w:t>
      </w:r>
      <w:r>
        <w:rPr>
          <w:rFonts w:hint="eastAsia"/>
        </w:rPr>
        <w:t>など</w:t>
      </w:r>
      <w:r w:rsidR="00305D21">
        <w:rPr>
          <w:rFonts w:hint="eastAsia"/>
        </w:rPr>
        <w:t>医師</w:t>
      </w:r>
      <w:r w:rsidR="00A3437F">
        <w:rPr>
          <w:rFonts w:hint="eastAsia"/>
        </w:rPr>
        <w:t>から研修者への実習または講義</w:t>
      </w:r>
      <w:r w:rsidR="00EF2705">
        <w:rPr>
          <w:rFonts w:hint="eastAsia"/>
        </w:rPr>
        <w:t>を体験</w:t>
      </w:r>
      <w:r w:rsidR="00A3437F">
        <w:rPr>
          <w:rFonts w:hint="eastAsia"/>
        </w:rPr>
        <w:t>できた</w:t>
      </w:r>
      <w:r w:rsidR="00A3437F">
        <w:t>.</w:t>
      </w:r>
    </w:p>
    <w:p w14:paraId="6EED5139" w14:textId="0BF0AB22" w:rsidR="00F04752" w:rsidRPr="00F04752" w:rsidRDefault="00F04752" w:rsidP="00F04752">
      <w:r>
        <w:rPr>
          <w:rFonts w:hint="eastAsia"/>
        </w:rPr>
        <w:t xml:space="preserve">　　</w:t>
      </w:r>
      <w:r w:rsidR="00EF2705">
        <w:rPr>
          <w:rFonts w:hint="eastAsia"/>
        </w:rPr>
        <w:t xml:space="preserve">体験した　　・　</w:t>
      </w:r>
      <w:r w:rsidR="00EF2705">
        <w:rPr>
          <w:rFonts w:hint="eastAsia"/>
        </w:rPr>
        <w:t xml:space="preserve">　　実習や講義が</w:t>
      </w:r>
      <w:r w:rsidR="00EF2705">
        <w:rPr>
          <w:rFonts w:hint="eastAsia"/>
        </w:rPr>
        <w:t>なかった</w:t>
      </w:r>
    </w:p>
    <w:p w14:paraId="5FDD002F" w14:textId="48A3679B" w:rsidR="00F04752" w:rsidRDefault="00F04752" w:rsidP="00F04752">
      <w:r>
        <w:rPr>
          <w:rFonts w:hint="eastAsia"/>
        </w:rPr>
        <w:t xml:space="preserve">　</w:t>
      </w:r>
      <w:r w:rsidR="00EF2705">
        <w:rPr>
          <w:rFonts w:hint="eastAsia"/>
        </w:rPr>
        <w:t>体験したとお答えの方で具体的な事例を書ける場合は記入お願いします</w:t>
      </w:r>
      <w:r>
        <w:rPr>
          <w:rFonts w:hint="eastAsia"/>
        </w:rPr>
        <w:t>（　　　　　　　　　　　　　　　　　　　　　　　　　　　　　　　　　　　　　　）</w:t>
      </w:r>
    </w:p>
    <w:p w14:paraId="31E9BECC" w14:textId="6F496D27" w:rsidR="00F04752" w:rsidRDefault="00F04752" w:rsidP="00A0347D"/>
    <w:p w14:paraId="467AA452" w14:textId="381A3744" w:rsidR="00305D21" w:rsidRDefault="00305D21" w:rsidP="00305D21">
      <w:r>
        <w:t xml:space="preserve">9. </w:t>
      </w:r>
      <w:r w:rsidR="00A3437F">
        <w:rPr>
          <w:rFonts w:hint="eastAsia"/>
        </w:rPr>
        <w:t>救命センターの看護師さん等メディカルスタッフの方から実習または講義があった</w:t>
      </w:r>
    </w:p>
    <w:p w14:paraId="69FEC2CA" w14:textId="24B778BA" w:rsidR="00305D21" w:rsidRPr="00EF2705" w:rsidRDefault="00305D21" w:rsidP="00305D21">
      <w:pPr>
        <w:rPr>
          <w:rFonts w:hint="eastAsia"/>
        </w:rPr>
      </w:pPr>
      <w:r>
        <w:rPr>
          <w:rFonts w:hint="eastAsia"/>
        </w:rPr>
        <w:t xml:space="preserve">　　</w:t>
      </w:r>
      <w:r w:rsidR="00EF2705">
        <w:rPr>
          <w:rFonts w:hint="eastAsia"/>
        </w:rPr>
        <w:t>体験した　　・　　　実習や講義がなかった</w:t>
      </w:r>
    </w:p>
    <w:p w14:paraId="717F38FD" w14:textId="595C855E" w:rsidR="00305D21" w:rsidRDefault="00305D21" w:rsidP="00305D21">
      <w:r>
        <w:rPr>
          <w:rFonts w:hint="eastAsia"/>
        </w:rPr>
        <w:t xml:space="preserve">　</w:t>
      </w:r>
      <w:r w:rsidR="00EF2705">
        <w:rPr>
          <w:rFonts w:hint="eastAsia"/>
        </w:rPr>
        <w:t>体験したとお答えの方で具体的な事例を書ける場合は記入お願いします</w:t>
      </w:r>
      <w:r>
        <w:rPr>
          <w:rFonts w:hint="eastAsia"/>
        </w:rPr>
        <w:t>（　　　　　　　　　　　　　　　　　　　　　　　　　　　　　　　　　　　　　　）</w:t>
      </w:r>
    </w:p>
    <w:p w14:paraId="27144EEB" w14:textId="5806F50D" w:rsidR="00305D21" w:rsidRDefault="00305D21" w:rsidP="00A0347D"/>
    <w:p w14:paraId="777A9EEB" w14:textId="5475EAA6" w:rsidR="00305D21" w:rsidRDefault="00305D21" w:rsidP="00305D21">
      <w:r>
        <w:t xml:space="preserve">10. </w:t>
      </w:r>
      <w:r w:rsidR="00A3437F">
        <w:rPr>
          <w:rFonts w:hint="eastAsia"/>
        </w:rPr>
        <w:t>実地研修施設の放射線部門内で独自な実習または特別な講義など受けた</w:t>
      </w:r>
      <w:r w:rsidR="00A3437F">
        <w:t>.</w:t>
      </w:r>
    </w:p>
    <w:p w14:paraId="362F8659" w14:textId="39B5F7A0" w:rsidR="00305D21" w:rsidRPr="00EF2705" w:rsidRDefault="00305D21" w:rsidP="00305D21">
      <w:pPr>
        <w:rPr>
          <w:rFonts w:hint="eastAsia"/>
        </w:rPr>
      </w:pPr>
      <w:r>
        <w:rPr>
          <w:rFonts w:hint="eastAsia"/>
        </w:rPr>
        <w:t xml:space="preserve">　　</w:t>
      </w:r>
      <w:r w:rsidR="00EF2705">
        <w:rPr>
          <w:rFonts w:hint="eastAsia"/>
        </w:rPr>
        <w:t>体験した　　・　　　実習や講義がなかった</w:t>
      </w:r>
    </w:p>
    <w:p w14:paraId="5841CA3D" w14:textId="29199B41" w:rsidR="00305D21" w:rsidRDefault="00305D21" w:rsidP="00305D21">
      <w:r>
        <w:rPr>
          <w:rFonts w:hint="eastAsia"/>
        </w:rPr>
        <w:t xml:space="preserve">　</w:t>
      </w:r>
      <w:r w:rsidR="00EF2705">
        <w:rPr>
          <w:rFonts w:hint="eastAsia"/>
        </w:rPr>
        <w:t>体験したとお答えの方で具体的な事例を書ける場合は記入お願いします</w:t>
      </w:r>
    </w:p>
    <w:p w14:paraId="6EF8720E" w14:textId="77777777" w:rsidR="00305D21" w:rsidRDefault="00305D21" w:rsidP="00305D21">
      <w:r>
        <w:rPr>
          <w:rFonts w:hint="eastAsia"/>
        </w:rPr>
        <w:t>（　　　　　　　　　　　　　　　　　　　　　　　　　　　　　　　　　　　　　　）</w:t>
      </w:r>
    </w:p>
    <w:p w14:paraId="3FAE5C58" w14:textId="732852AD" w:rsidR="00305D21" w:rsidRDefault="00305D21" w:rsidP="00A0347D"/>
    <w:p w14:paraId="0C181ADC" w14:textId="7248D664" w:rsidR="00305D21" w:rsidRDefault="00305D21" w:rsidP="00A0347D">
      <w:r>
        <w:t xml:space="preserve">11. </w:t>
      </w:r>
      <w:r w:rsidR="00A3437F">
        <w:rPr>
          <w:rFonts w:hint="eastAsia"/>
        </w:rPr>
        <w:t>希望とするモダリティーや初療、検査室への対応を</w:t>
      </w:r>
      <w:r w:rsidR="00EF2705">
        <w:rPr>
          <w:rFonts w:hint="eastAsia"/>
        </w:rPr>
        <w:t>行って</w:t>
      </w:r>
      <w:r w:rsidR="00952952">
        <w:rPr>
          <w:rFonts w:hint="eastAsia"/>
        </w:rPr>
        <w:t>くれた</w:t>
      </w:r>
    </w:p>
    <w:p w14:paraId="6F55BBF4" w14:textId="5152A886" w:rsidR="00EF2705" w:rsidRPr="00F04752" w:rsidRDefault="00EF2705" w:rsidP="00EF2705">
      <w:r>
        <w:rPr>
          <w:rFonts w:hint="eastAsia"/>
        </w:rPr>
        <w:t xml:space="preserve">　　対応してくれた</w:t>
      </w:r>
      <w:r>
        <w:rPr>
          <w:rFonts w:hint="eastAsia"/>
        </w:rPr>
        <w:t xml:space="preserve">　　・　</w:t>
      </w:r>
      <w:r>
        <w:rPr>
          <w:rFonts w:hint="eastAsia"/>
        </w:rPr>
        <w:t xml:space="preserve">　　対応はなかった</w:t>
      </w:r>
    </w:p>
    <w:p w14:paraId="3AE35274" w14:textId="12C89792" w:rsidR="00305D21" w:rsidRDefault="00305D21" w:rsidP="00305D21">
      <w:r>
        <w:rPr>
          <w:rFonts w:hint="eastAsia"/>
        </w:rPr>
        <w:t xml:space="preserve">　</w:t>
      </w:r>
      <w:r w:rsidR="00EF2705">
        <w:rPr>
          <w:rFonts w:hint="eastAsia"/>
        </w:rPr>
        <w:t>対応してくれた</w:t>
      </w:r>
      <w:r w:rsidR="00EF2705">
        <w:rPr>
          <w:rFonts w:hint="eastAsia"/>
        </w:rPr>
        <w:t>とお答えの方で具体的な事例を書ける場合は記入お願いします</w:t>
      </w:r>
    </w:p>
    <w:p w14:paraId="3DDF089A" w14:textId="77777777" w:rsidR="00305D21" w:rsidRDefault="00305D21" w:rsidP="00305D21">
      <w:r>
        <w:rPr>
          <w:rFonts w:hint="eastAsia"/>
        </w:rPr>
        <w:t>（　　　　　　　　　　　　　　　　　　　　　　　　　　　　　　　　　　　　　　）</w:t>
      </w:r>
    </w:p>
    <w:p w14:paraId="4E9A8501" w14:textId="77777777" w:rsidR="00305D21" w:rsidRDefault="00305D21" w:rsidP="00A0347D">
      <w:pPr>
        <w:rPr>
          <w:rFonts w:hint="eastAsia"/>
        </w:rPr>
      </w:pPr>
    </w:p>
    <w:p w14:paraId="0BC09BB7" w14:textId="14DD0AC7" w:rsidR="00952952" w:rsidRDefault="00952952" w:rsidP="00A0347D">
      <w:r>
        <w:t xml:space="preserve">12. </w:t>
      </w:r>
      <w:r w:rsidR="00293D18">
        <w:rPr>
          <w:rFonts w:hint="eastAsia"/>
        </w:rPr>
        <w:t>その他今回の</w:t>
      </w:r>
      <w:r>
        <w:rPr>
          <w:rFonts w:hint="eastAsia"/>
        </w:rPr>
        <w:t>実地研修に関する</w:t>
      </w:r>
      <w:r w:rsidR="00293D18">
        <w:rPr>
          <w:rFonts w:hint="eastAsia"/>
        </w:rPr>
        <w:t>印象・希望</w:t>
      </w:r>
      <w:r w:rsidR="00EF2705">
        <w:rPr>
          <w:rFonts w:hint="eastAsia"/>
        </w:rPr>
        <w:t>などありましたらご記入お願い致します</w:t>
      </w:r>
      <w:r w:rsidR="00EF2705">
        <w:t>.</w:t>
      </w:r>
    </w:p>
    <w:p w14:paraId="5423A163" w14:textId="3CCE79E8" w:rsidR="00EF2705" w:rsidRDefault="00EF2705" w:rsidP="00A0347D">
      <w:pPr>
        <w:rPr>
          <w:rFonts w:hint="eastAsia"/>
        </w:rPr>
      </w:pPr>
      <w:r>
        <w:rPr>
          <w:rFonts w:hint="eastAsia"/>
        </w:rPr>
        <w:t>（　　　　　　　　　　　　　　　　　　　　　　　　　　　　　　　　　　　　　　）</w:t>
      </w:r>
    </w:p>
    <w:p w14:paraId="660FED4F" w14:textId="77777777" w:rsidR="00D44506" w:rsidRDefault="00D44506" w:rsidP="00A0347D">
      <w:pPr>
        <w:rPr>
          <w:rFonts w:hint="eastAsia"/>
        </w:rPr>
      </w:pPr>
    </w:p>
    <w:p w14:paraId="0C0FCB0A" w14:textId="77777777" w:rsidR="00D44506" w:rsidRDefault="00D44506" w:rsidP="00A0347D">
      <w:pPr>
        <w:rPr>
          <w:rFonts w:hint="eastAsia"/>
        </w:rPr>
      </w:pPr>
    </w:p>
    <w:p w14:paraId="54ED0238" w14:textId="77777777" w:rsidR="00D44506" w:rsidRDefault="00D44506" w:rsidP="00A0347D">
      <w:pPr>
        <w:rPr>
          <w:rFonts w:hint="eastAsia"/>
        </w:rPr>
      </w:pPr>
    </w:p>
    <w:p w14:paraId="237AF20A" w14:textId="77777777" w:rsidR="00D44506" w:rsidRDefault="00D44506" w:rsidP="00A0347D">
      <w:pPr>
        <w:rPr>
          <w:rFonts w:hint="eastAsia"/>
        </w:rPr>
      </w:pPr>
    </w:p>
    <w:p w14:paraId="3EA43F5A" w14:textId="77777777" w:rsidR="00D44506" w:rsidRDefault="00D44506" w:rsidP="00A0347D">
      <w:pPr>
        <w:rPr>
          <w:rFonts w:hint="eastAsia"/>
        </w:rPr>
      </w:pPr>
    </w:p>
    <w:p w14:paraId="3E1F31BE" w14:textId="77777777" w:rsidR="00D44506" w:rsidRPr="00305D21" w:rsidRDefault="00D44506" w:rsidP="00A0347D">
      <w:pPr>
        <w:rPr>
          <w:rFonts w:hint="eastAsia"/>
        </w:rPr>
      </w:pPr>
      <w:bookmarkStart w:id="0" w:name="_GoBack"/>
      <w:bookmarkEnd w:id="0"/>
    </w:p>
    <w:sectPr w:rsidR="00D44506" w:rsidRPr="00305D21" w:rsidSect="005251BF">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A83FDA"/>
    <w:multiLevelType w:val="hybridMultilevel"/>
    <w:tmpl w:val="E99EF11A"/>
    <w:lvl w:ilvl="0" w:tplc="F540641C">
      <w:start w:val="2"/>
      <w:numFmt w:val="bullet"/>
      <w:lvlText w:val="・"/>
      <w:lvlJc w:val="left"/>
      <w:pPr>
        <w:ind w:left="360" w:hanging="360"/>
      </w:pPr>
      <w:rPr>
        <w:rFonts w:ascii="MS Mincho" w:eastAsia="MS Mincho" w:hAnsi="MS Mincho"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activeWritingStyle w:appName="MSWord" w:lang="en-US" w:vendorID="64" w:dllVersion="0" w:nlCheck="1" w:checkStyle="0"/>
  <w:activeWritingStyle w:appName="MSWord" w:lang="ja-JP" w:vendorID="64" w:dllVersion="0" w:nlCheck="1" w:checkStyle="1"/>
  <w:defaultTabStop w:val="960"/>
  <w:drawingGridHorizontalSpacing w:val="105"/>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BF"/>
    <w:rsid w:val="00002E69"/>
    <w:rsid w:val="00005D92"/>
    <w:rsid w:val="000201AB"/>
    <w:rsid w:val="000569D7"/>
    <w:rsid w:val="0006223B"/>
    <w:rsid w:val="00075CF2"/>
    <w:rsid w:val="00080AB3"/>
    <w:rsid w:val="0008414D"/>
    <w:rsid w:val="0009422F"/>
    <w:rsid w:val="000B7841"/>
    <w:rsid w:val="000C0636"/>
    <w:rsid w:val="000C79D3"/>
    <w:rsid w:val="000F0698"/>
    <w:rsid w:val="0012055A"/>
    <w:rsid w:val="00137013"/>
    <w:rsid w:val="00143470"/>
    <w:rsid w:val="00151781"/>
    <w:rsid w:val="001522C5"/>
    <w:rsid w:val="00160C9A"/>
    <w:rsid w:val="00174D42"/>
    <w:rsid w:val="00196D43"/>
    <w:rsid w:val="001A0683"/>
    <w:rsid w:val="001A6AA5"/>
    <w:rsid w:val="001B76BB"/>
    <w:rsid w:val="001B7F92"/>
    <w:rsid w:val="001D45A0"/>
    <w:rsid w:val="001D6A12"/>
    <w:rsid w:val="001E519E"/>
    <w:rsid w:val="001F4CAA"/>
    <w:rsid w:val="001F4DDF"/>
    <w:rsid w:val="001F75B4"/>
    <w:rsid w:val="00200CA5"/>
    <w:rsid w:val="00215080"/>
    <w:rsid w:val="00222DA3"/>
    <w:rsid w:val="002238A0"/>
    <w:rsid w:val="00233033"/>
    <w:rsid w:val="00253BF1"/>
    <w:rsid w:val="002568A9"/>
    <w:rsid w:val="00280ECA"/>
    <w:rsid w:val="00293D18"/>
    <w:rsid w:val="00293D76"/>
    <w:rsid w:val="002A4BEA"/>
    <w:rsid w:val="002B562C"/>
    <w:rsid w:val="002D0620"/>
    <w:rsid w:val="002D0A6E"/>
    <w:rsid w:val="002E65C2"/>
    <w:rsid w:val="002F239A"/>
    <w:rsid w:val="002F7706"/>
    <w:rsid w:val="002F7807"/>
    <w:rsid w:val="00305D21"/>
    <w:rsid w:val="00326881"/>
    <w:rsid w:val="003466C5"/>
    <w:rsid w:val="00353061"/>
    <w:rsid w:val="00362AF5"/>
    <w:rsid w:val="003704B9"/>
    <w:rsid w:val="003741D6"/>
    <w:rsid w:val="003927C7"/>
    <w:rsid w:val="003C6634"/>
    <w:rsid w:val="003D39E8"/>
    <w:rsid w:val="00437FF2"/>
    <w:rsid w:val="00453093"/>
    <w:rsid w:val="00457DD1"/>
    <w:rsid w:val="00463586"/>
    <w:rsid w:val="0048752B"/>
    <w:rsid w:val="004971B5"/>
    <w:rsid w:val="004B3D67"/>
    <w:rsid w:val="004D740F"/>
    <w:rsid w:val="004F067C"/>
    <w:rsid w:val="004F3315"/>
    <w:rsid w:val="004F3D8F"/>
    <w:rsid w:val="0050521D"/>
    <w:rsid w:val="00516ADA"/>
    <w:rsid w:val="005175D8"/>
    <w:rsid w:val="005251BF"/>
    <w:rsid w:val="00541F5F"/>
    <w:rsid w:val="00553A1C"/>
    <w:rsid w:val="00561168"/>
    <w:rsid w:val="00562CCA"/>
    <w:rsid w:val="005678C3"/>
    <w:rsid w:val="00580405"/>
    <w:rsid w:val="0058231C"/>
    <w:rsid w:val="005832D3"/>
    <w:rsid w:val="00590BB1"/>
    <w:rsid w:val="005A39E7"/>
    <w:rsid w:val="005B0CF9"/>
    <w:rsid w:val="005D14F9"/>
    <w:rsid w:val="005D3E9D"/>
    <w:rsid w:val="005E16D7"/>
    <w:rsid w:val="005E2AFC"/>
    <w:rsid w:val="0060198A"/>
    <w:rsid w:val="00614CC3"/>
    <w:rsid w:val="00625F3E"/>
    <w:rsid w:val="00633088"/>
    <w:rsid w:val="00647A8D"/>
    <w:rsid w:val="00654FD8"/>
    <w:rsid w:val="00655ED3"/>
    <w:rsid w:val="0065675D"/>
    <w:rsid w:val="00664044"/>
    <w:rsid w:val="006647FB"/>
    <w:rsid w:val="00665B42"/>
    <w:rsid w:val="00674B10"/>
    <w:rsid w:val="00676E89"/>
    <w:rsid w:val="00680610"/>
    <w:rsid w:val="00682CE3"/>
    <w:rsid w:val="00683C45"/>
    <w:rsid w:val="0069134D"/>
    <w:rsid w:val="006A484B"/>
    <w:rsid w:val="006D084C"/>
    <w:rsid w:val="006D4217"/>
    <w:rsid w:val="006E0575"/>
    <w:rsid w:val="007060A6"/>
    <w:rsid w:val="007110F0"/>
    <w:rsid w:val="0073618D"/>
    <w:rsid w:val="007509A0"/>
    <w:rsid w:val="0075526F"/>
    <w:rsid w:val="0075694C"/>
    <w:rsid w:val="00775270"/>
    <w:rsid w:val="00777FF9"/>
    <w:rsid w:val="00780AF6"/>
    <w:rsid w:val="00796329"/>
    <w:rsid w:val="00796C82"/>
    <w:rsid w:val="007B77C6"/>
    <w:rsid w:val="007C115C"/>
    <w:rsid w:val="007C3637"/>
    <w:rsid w:val="007C7BA5"/>
    <w:rsid w:val="00810875"/>
    <w:rsid w:val="00813705"/>
    <w:rsid w:val="00826000"/>
    <w:rsid w:val="00834619"/>
    <w:rsid w:val="00836BCA"/>
    <w:rsid w:val="00846122"/>
    <w:rsid w:val="008510B5"/>
    <w:rsid w:val="0087386A"/>
    <w:rsid w:val="008779B1"/>
    <w:rsid w:val="00877D6A"/>
    <w:rsid w:val="00880A7A"/>
    <w:rsid w:val="00881C0D"/>
    <w:rsid w:val="0088573B"/>
    <w:rsid w:val="00887A24"/>
    <w:rsid w:val="0089447A"/>
    <w:rsid w:val="008E4042"/>
    <w:rsid w:val="008F7167"/>
    <w:rsid w:val="008F752B"/>
    <w:rsid w:val="008F7821"/>
    <w:rsid w:val="00900E14"/>
    <w:rsid w:val="00952952"/>
    <w:rsid w:val="009543EC"/>
    <w:rsid w:val="00962C19"/>
    <w:rsid w:val="00971B3E"/>
    <w:rsid w:val="00973FCD"/>
    <w:rsid w:val="00981F5B"/>
    <w:rsid w:val="00985769"/>
    <w:rsid w:val="009B76DC"/>
    <w:rsid w:val="009F6400"/>
    <w:rsid w:val="00A0347D"/>
    <w:rsid w:val="00A3437F"/>
    <w:rsid w:val="00A61F5A"/>
    <w:rsid w:val="00A67355"/>
    <w:rsid w:val="00A70072"/>
    <w:rsid w:val="00A7443C"/>
    <w:rsid w:val="00A749F7"/>
    <w:rsid w:val="00A9595D"/>
    <w:rsid w:val="00AC34DB"/>
    <w:rsid w:val="00AC42A4"/>
    <w:rsid w:val="00AF5F5C"/>
    <w:rsid w:val="00B12180"/>
    <w:rsid w:val="00B246A4"/>
    <w:rsid w:val="00B3746F"/>
    <w:rsid w:val="00B8372A"/>
    <w:rsid w:val="00BA6F7A"/>
    <w:rsid w:val="00BB4A9A"/>
    <w:rsid w:val="00BC5A9B"/>
    <w:rsid w:val="00BC7FE4"/>
    <w:rsid w:val="00BD4E3D"/>
    <w:rsid w:val="00BD50C7"/>
    <w:rsid w:val="00C04E85"/>
    <w:rsid w:val="00C142BA"/>
    <w:rsid w:val="00C249E9"/>
    <w:rsid w:val="00C271AB"/>
    <w:rsid w:val="00C34EA8"/>
    <w:rsid w:val="00C60BFD"/>
    <w:rsid w:val="00CA1C91"/>
    <w:rsid w:val="00CB034B"/>
    <w:rsid w:val="00CB3458"/>
    <w:rsid w:val="00CB3D52"/>
    <w:rsid w:val="00CC3633"/>
    <w:rsid w:val="00CC4F85"/>
    <w:rsid w:val="00CD00E5"/>
    <w:rsid w:val="00CE0CEF"/>
    <w:rsid w:val="00CE204A"/>
    <w:rsid w:val="00CF2503"/>
    <w:rsid w:val="00CF764B"/>
    <w:rsid w:val="00D05459"/>
    <w:rsid w:val="00D0552C"/>
    <w:rsid w:val="00D315C8"/>
    <w:rsid w:val="00D353B9"/>
    <w:rsid w:val="00D44506"/>
    <w:rsid w:val="00D75D97"/>
    <w:rsid w:val="00D77A27"/>
    <w:rsid w:val="00D922B6"/>
    <w:rsid w:val="00DA40B7"/>
    <w:rsid w:val="00DB5A0D"/>
    <w:rsid w:val="00DB6C94"/>
    <w:rsid w:val="00DB6DAC"/>
    <w:rsid w:val="00DD0976"/>
    <w:rsid w:val="00DF2335"/>
    <w:rsid w:val="00E05B63"/>
    <w:rsid w:val="00E136C0"/>
    <w:rsid w:val="00E1575D"/>
    <w:rsid w:val="00E21C15"/>
    <w:rsid w:val="00E27359"/>
    <w:rsid w:val="00E459B8"/>
    <w:rsid w:val="00E91E49"/>
    <w:rsid w:val="00EB44A7"/>
    <w:rsid w:val="00EC7F74"/>
    <w:rsid w:val="00ED33A0"/>
    <w:rsid w:val="00ED3C67"/>
    <w:rsid w:val="00ED54AD"/>
    <w:rsid w:val="00EE45E1"/>
    <w:rsid w:val="00EE4C36"/>
    <w:rsid w:val="00EF05AB"/>
    <w:rsid w:val="00EF2705"/>
    <w:rsid w:val="00EF64F1"/>
    <w:rsid w:val="00F04752"/>
    <w:rsid w:val="00F05046"/>
    <w:rsid w:val="00F12333"/>
    <w:rsid w:val="00F27CC8"/>
    <w:rsid w:val="00F3752F"/>
    <w:rsid w:val="00F5079D"/>
    <w:rsid w:val="00F55E05"/>
    <w:rsid w:val="00F60A90"/>
    <w:rsid w:val="00F67D67"/>
    <w:rsid w:val="00F711AC"/>
    <w:rsid w:val="00F8505D"/>
    <w:rsid w:val="00FA71EF"/>
    <w:rsid w:val="00FB3C95"/>
    <w:rsid w:val="00FE1E0F"/>
    <w:rsid w:val="00FF68F9"/>
    <w:rsid w:val="00FF798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02F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Mincho" w:eastAsia="MS Mincho" w:hAnsi="MS Mincho" w:cs="ＭＳ 明朝"/>
        <w:color w:val="000000"/>
        <w:sz w:val="21"/>
        <w:szCs w:val="21"/>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8505D"/>
    <w:rPr>
      <w:rFonts w:ascii="Times New Roman" w:hAnsi="Times New Roman" w:cs="Times New Roman"/>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072"/>
    <w:pPr>
      <w:widowControl w:val="0"/>
      <w:ind w:leftChars="400" w:left="960"/>
      <w:jc w:val="both"/>
    </w:pPr>
    <w:rPr>
      <w:rFonts w:ascii="MS Mincho" w:hAnsi="MS Mincho"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9824">
      <w:bodyDiv w:val="1"/>
      <w:marLeft w:val="0"/>
      <w:marRight w:val="0"/>
      <w:marTop w:val="0"/>
      <w:marBottom w:val="0"/>
      <w:divBdr>
        <w:top w:val="none" w:sz="0" w:space="0" w:color="auto"/>
        <w:left w:val="none" w:sz="0" w:space="0" w:color="auto"/>
        <w:bottom w:val="none" w:sz="0" w:space="0" w:color="auto"/>
        <w:right w:val="none" w:sz="0" w:space="0" w:color="auto"/>
      </w:divBdr>
    </w:div>
    <w:div w:id="470102751">
      <w:bodyDiv w:val="1"/>
      <w:marLeft w:val="0"/>
      <w:marRight w:val="0"/>
      <w:marTop w:val="0"/>
      <w:marBottom w:val="0"/>
      <w:divBdr>
        <w:top w:val="none" w:sz="0" w:space="0" w:color="auto"/>
        <w:left w:val="none" w:sz="0" w:space="0" w:color="auto"/>
        <w:bottom w:val="none" w:sz="0" w:space="0" w:color="auto"/>
        <w:right w:val="none" w:sz="0" w:space="0" w:color="auto"/>
      </w:divBdr>
    </w:div>
    <w:div w:id="573854199">
      <w:bodyDiv w:val="1"/>
      <w:marLeft w:val="0"/>
      <w:marRight w:val="0"/>
      <w:marTop w:val="0"/>
      <w:marBottom w:val="0"/>
      <w:divBdr>
        <w:top w:val="none" w:sz="0" w:space="0" w:color="auto"/>
        <w:left w:val="none" w:sz="0" w:space="0" w:color="auto"/>
        <w:bottom w:val="none" w:sz="0" w:space="0" w:color="auto"/>
        <w:right w:val="none" w:sz="0" w:space="0" w:color="auto"/>
      </w:divBdr>
    </w:div>
    <w:div w:id="795761982">
      <w:bodyDiv w:val="1"/>
      <w:marLeft w:val="0"/>
      <w:marRight w:val="0"/>
      <w:marTop w:val="0"/>
      <w:marBottom w:val="0"/>
      <w:divBdr>
        <w:top w:val="none" w:sz="0" w:space="0" w:color="auto"/>
        <w:left w:val="none" w:sz="0" w:space="0" w:color="auto"/>
        <w:bottom w:val="none" w:sz="0" w:space="0" w:color="auto"/>
        <w:right w:val="none" w:sz="0" w:space="0" w:color="auto"/>
      </w:divBdr>
    </w:div>
    <w:div w:id="1522477651">
      <w:bodyDiv w:val="1"/>
      <w:marLeft w:val="0"/>
      <w:marRight w:val="0"/>
      <w:marTop w:val="0"/>
      <w:marBottom w:val="0"/>
      <w:divBdr>
        <w:top w:val="none" w:sz="0" w:space="0" w:color="auto"/>
        <w:left w:val="none" w:sz="0" w:space="0" w:color="auto"/>
        <w:bottom w:val="none" w:sz="0" w:space="0" w:color="auto"/>
        <w:right w:val="none" w:sz="0" w:space="0" w:color="auto"/>
      </w:divBdr>
    </w:div>
    <w:div w:id="1946114437">
      <w:bodyDiv w:val="1"/>
      <w:marLeft w:val="0"/>
      <w:marRight w:val="0"/>
      <w:marTop w:val="0"/>
      <w:marBottom w:val="0"/>
      <w:divBdr>
        <w:top w:val="none" w:sz="0" w:space="0" w:color="auto"/>
        <w:left w:val="none" w:sz="0" w:space="0" w:color="auto"/>
        <w:bottom w:val="none" w:sz="0" w:space="0" w:color="auto"/>
        <w:right w:val="none" w:sz="0" w:space="0" w:color="auto"/>
      </w:divBdr>
    </w:div>
    <w:div w:id="2074543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226</Words>
  <Characters>1292</Characters>
  <Application>Microsoft Macintosh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4</cp:revision>
  <dcterms:created xsi:type="dcterms:W3CDTF">2018-03-29T12:05:00Z</dcterms:created>
  <dcterms:modified xsi:type="dcterms:W3CDTF">2018-03-29T12:52:00Z</dcterms:modified>
</cp:coreProperties>
</file>