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21A3A199" w:rsidR="0090073A" w:rsidRDefault="00592C00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t>1</w:t>
      </w:r>
      <w:r w:rsidR="005E691A">
        <w:rPr>
          <w:rFonts w:ascii="ＭＳ ゴシック" w:eastAsia="ＭＳ ゴシック" w:hAnsi="ＭＳ ゴシック"/>
        </w:rPr>
        <w:t>.</w:t>
      </w:r>
      <w:r w:rsidR="00A907E0">
        <w:rPr>
          <w:rFonts w:ascii="ＭＳ ゴシック" w:eastAsia="ＭＳ ゴシック" w:hAnsi="ＭＳ ゴシック" w:hint="eastAsia"/>
        </w:rPr>
        <w:t>単純X線撮影が救急で果たす役割について</w:t>
      </w:r>
    </w:p>
    <w:p w14:paraId="2FB54539" w14:textId="77777777" w:rsidR="00A907E0" w:rsidRPr="005E691A" w:rsidRDefault="00A907E0" w:rsidP="005E691A">
      <w:pPr>
        <w:rPr>
          <w:rFonts w:ascii="ＭＳ ゴシック" w:eastAsia="ＭＳ ゴシック" w:hAnsi="ＭＳ ゴシック" w:hint="eastAsia"/>
        </w:rPr>
      </w:pP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C1C0" w14:textId="77777777" w:rsidR="00F135C5" w:rsidRDefault="00F135C5" w:rsidP="00C841FD">
      <w:r>
        <w:separator/>
      </w:r>
    </w:p>
  </w:endnote>
  <w:endnote w:type="continuationSeparator" w:id="0">
    <w:p w14:paraId="04769A43" w14:textId="77777777" w:rsidR="00F135C5" w:rsidRDefault="00F135C5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DDB7" w14:textId="77777777" w:rsidR="00F135C5" w:rsidRDefault="00F135C5" w:rsidP="00C841FD">
      <w:r>
        <w:separator/>
      </w:r>
    </w:p>
  </w:footnote>
  <w:footnote w:type="continuationSeparator" w:id="0">
    <w:p w14:paraId="71CC6FC5" w14:textId="77777777" w:rsidR="00F135C5" w:rsidRDefault="00F135C5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02788"/>
    <w:rsid w:val="000D5181"/>
    <w:rsid w:val="000E7F43"/>
    <w:rsid w:val="001115F0"/>
    <w:rsid w:val="001F7AC2"/>
    <w:rsid w:val="00275AE1"/>
    <w:rsid w:val="00282C86"/>
    <w:rsid w:val="002C20A1"/>
    <w:rsid w:val="00323D2B"/>
    <w:rsid w:val="00336B49"/>
    <w:rsid w:val="00355310"/>
    <w:rsid w:val="003934FC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907E0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D213BE"/>
    <w:rsid w:val="00DB67C6"/>
    <w:rsid w:val="00E55986"/>
    <w:rsid w:val="00E911C5"/>
    <w:rsid w:val="00E95D62"/>
    <w:rsid w:val="00F135C5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田中　善啓</cp:lastModifiedBy>
  <cp:revision>2</cp:revision>
  <cp:lastPrinted>2011-03-18T07:25:00Z</cp:lastPrinted>
  <dcterms:created xsi:type="dcterms:W3CDTF">2026-05-11T19:48:00Z</dcterms:created>
  <dcterms:modified xsi:type="dcterms:W3CDTF">2026-05-11T19:48:00Z</dcterms:modified>
</cp:coreProperties>
</file>